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"/>
        <w:gridCol w:w="95"/>
        <w:gridCol w:w="1562"/>
        <w:gridCol w:w="406"/>
        <w:gridCol w:w="353"/>
        <w:gridCol w:w="424"/>
        <w:gridCol w:w="477"/>
        <w:gridCol w:w="442"/>
        <w:gridCol w:w="442"/>
        <w:gridCol w:w="442"/>
        <w:gridCol w:w="442"/>
        <w:gridCol w:w="442"/>
        <w:gridCol w:w="299"/>
        <w:gridCol w:w="362"/>
        <w:gridCol w:w="362"/>
        <w:gridCol w:w="362"/>
        <w:gridCol w:w="406"/>
        <w:gridCol w:w="70"/>
      </w:tblGrid>
      <w:tr w:rsidR="009172EF" w:rsidRPr="009172EF" w:rsidTr="00EE564E">
        <w:trPr>
          <w:trHeight w:val="750"/>
          <w:tblCellSpacing w:w="0" w:type="dxa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178" w:rsidRDefault="00B64178" w:rsidP="00B64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Tournoi espoir de Noël</w:t>
            </w:r>
          </w:p>
          <w:p w:rsidR="00B64178" w:rsidRDefault="00B64178" w:rsidP="00B64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AS</w:t>
            </w:r>
          </w:p>
          <w:p w:rsidR="009172EF" w:rsidRPr="009172EF" w:rsidRDefault="009172EF" w:rsidP="00B64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Grille américaine après la ronde 5</w:t>
            </w: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Ligue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Cu.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FFE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WORETH Samuel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KHOUCHANE Yanis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8,5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TABAK Stanislas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LUONG Alfred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KARM Nathan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GULSARI </w:t>
            </w:r>
            <w:proofErr w:type="spellStart"/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Beysa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1117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72EF" w:rsidRPr="009172EF" w:rsidTr="00EE564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ONG </w:t>
            </w:r>
            <w:proofErr w:type="spellStart"/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Winael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172E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172EF" w:rsidRPr="009172EF" w:rsidRDefault="009172EF" w:rsidP="0091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E2B00" w:rsidRDefault="00EE2B00">
      <w:bookmarkStart w:id="0" w:name="_GoBack"/>
      <w:bookmarkEnd w:id="0"/>
    </w:p>
    <w:sectPr w:rsidR="00EE2B00" w:rsidSect="00AD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172EF"/>
    <w:rsid w:val="009172EF"/>
    <w:rsid w:val="00AD4379"/>
    <w:rsid w:val="00B64178"/>
    <w:rsid w:val="00EE2B00"/>
    <w:rsid w:val="00EE564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7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Word 12.0.0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Philidor Mulhouse</dc:creator>
  <cp:lastModifiedBy>Jean-Michel HIOU</cp:lastModifiedBy>
  <cp:revision>3</cp:revision>
  <dcterms:created xsi:type="dcterms:W3CDTF">2015-12-19T16:55:00Z</dcterms:created>
  <dcterms:modified xsi:type="dcterms:W3CDTF">2015-12-19T19:56:00Z</dcterms:modified>
</cp:coreProperties>
</file>